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B8578" w14:textId="26738B60" w:rsidR="002B75B9" w:rsidRPr="00DE2484" w:rsidRDefault="002B75B9" w:rsidP="00DE2484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2700FD">
        <w:rPr>
          <w:rFonts w:asciiTheme="majorHAnsi" w:hAnsiTheme="majorHAnsi" w:cstheme="majorHAnsi"/>
          <w:sz w:val="18"/>
          <w:szCs w:val="18"/>
        </w:rPr>
        <w:t>OBRAZEC</w:t>
      </w:r>
      <w:r w:rsidRPr="002700FD">
        <w:rPr>
          <w:rFonts w:asciiTheme="majorHAnsi" w:hAnsiTheme="majorHAnsi" w:cstheme="majorHAnsi"/>
          <w:sz w:val="18"/>
          <w:szCs w:val="18"/>
        </w:rPr>
        <w:noBreakHyphen/>
      </w:r>
      <w:r w:rsidR="004512D8">
        <w:rPr>
          <w:rFonts w:asciiTheme="majorHAnsi" w:hAnsiTheme="majorHAnsi" w:cstheme="majorHAnsi"/>
          <w:sz w:val="18"/>
          <w:szCs w:val="18"/>
        </w:rPr>
        <w:t>7</w:t>
      </w:r>
    </w:p>
    <w:p w14:paraId="2A0E1C35" w14:textId="77777777" w:rsidR="00534594" w:rsidRDefault="00534594" w:rsidP="002B75B9">
      <w:pPr>
        <w:spacing w:line="276" w:lineRule="auto"/>
        <w:jc w:val="both"/>
        <w:outlineLvl w:val="0"/>
        <w:rPr>
          <w:rFonts w:asciiTheme="majorHAnsi" w:hAnsiTheme="majorHAnsi" w:cstheme="majorHAnsi"/>
          <w:b/>
        </w:rPr>
      </w:pPr>
    </w:p>
    <w:p w14:paraId="74016790" w14:textId="7C0D6CA6" w:rsidR="002B75B9" w:rsidRPr="002700FD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  <w:b/>
        </w:rPr>
        <w:t>Ponudnik:</w:t>
      </w:r>
      <w:r w:rsidRPr="002700FD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>____________________________________________________</w:t>
      </w:r>
    </w:p>
    <w:p w14:paraId="6734B467" w14:textId="77777777" w:rsidR="00923A42" w:rsidRDefault="00923A42" w:rsidP="00DE2484">
      <w:pPr>
        <w:rPr>
          <w:rFonts w:asciiTheme="majorHAnsi" w:hAnsiTheme="majorHAnsi" w:cstheme="majorHAnsi"/>
          <w:b/>
          <w:sz w:val="24"/>
          <w:szCs w:val="24"/>
        </w:rPr>
      </w:pPr>
    </w:p>
    <w:p w14:paraId="110E5936" w14:textId="77777777" w:rsidR="00534594" w:rsidRPr="002700FD" w:rsidRDefault="00534594" w:rsidP="00DE2484">
      <w:pPr>
        <w:rPr>
          <w:rFonts w:asciiTheme="majorHAnsi" w:hAnsiTheme="majorHAnsi" w:cstheme="majorHAnsi"/>
          <w:b/>
          <w:sz w:val="24"/>
          <w:szCs w:val="24"/>
        </w:rPr>
      </w:pPr>
    </w:p>
    <w:p w14:paraId="01A86DC2" w14:textId="77777777" w:rsidR="002700FD" w:rsidRPr="002700FD" w:rsidRDefault="002700FD" w:rsidP="002700FD">
      <w:pPr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2700FD">
        <w:rPr>
          <w:rFonts w:asciiTheme="majorHAnsi" w:hAnsiTheme="majorHAnsi" w:cstheme="majorHAnsi"/>
          <w:b/>
          <w:sz w:val="24"/>
          <w:szCs w:val="24"/>
        </w:rPr>
        <w:t>REFERENČNA DELA PONUDNIKA</w:t>
      </w:r>
    </w:p>
    <w:p w14:paraId="35875A75" w14:textId="77777777" w:rsidR="002700FD" w:rsidRPr="002700FD" w:rsidRDefault="002700FD" w:rsidP="002700FD">
      <w:pPr>
        <w:spacing w:line="276" w:lineRule="auto"/>
        <w:jc w:val="both"/>
        <w:rPr>
          <w:rFonts w:asciiTheme="majorHAnsi" w:hAnsiTheme="majorHAnsi" w:cstheme="majorHAnsi"/>
          <w:u w:val="single"/>
        </w:rPr>
      </w:pPr>
    </w:p>
    <w:p w14:paraId="0C4662E5" w14:textId="42300937" w:rsidR="002D605F" w:rsidRPr="002D605F" w:rsidRDefault="002D605F" w:rsidP="002D605F">
      <w:pPr>
        <w:pStyle w:val="Odstavekseznama"/>
        <w:numPr>
          <w:ilvl w:val="0"/>
          <w:numId w:val="8"/>
        </w:numPr>
        <w:spacing w:line="276" w:lineRule="auto"/>
        <w:ind w:left="709" w:hanging="283"/>
        <w:jc w:val="both"/>
        <w:rPr>
          <w:rFonts w:ascii="Calibri" w:hAnsi="Calibri" w:cs="Calibri"/>
        </w:rPr>
      </w:pPr>
      <w:r w:rsidRPr="002D605F">
        <w:rPr>
          <w:rFonts w:ascii="Calibri" w:hAnsi="Calibri" w:cs="Calibri"/>
          <w:lang w:eastAsia="sl-SI"/>
        </w:rPr>
        <w:t xml:space="preserve">gradbena dela nizkih gradenj na vsaj enem objektu v vrednosti vsaj </w:t>
      </w:r>
      <w:r w:rsidR="001110C5">
        <w:rPr>
          <w:rFonts w:ascii="Calibri" w:hAnsi="Calibri" w:cs="Calibri"/>
          <w:lang w:eastAsia="sl-SI"/>
        </w:rPr>
        <w:t>9</w:t>
      </w:r>
      <w:r w:rsidRPr="002D605F">
        <w:rPr>
          <w:rFonts w:ascii="Calibri" w:hAnsi="Calibri" w:cs="Calibri"/>
          <w:lang w:eastAsia="sl-SI"/>
        </w:rPr>
        <w:t>0.000,00 EUR (</w:t>
      </w:r>
      <w:r w:rsidR="001110C5">
        <w:rPr>
          <w:rFonts w:ascii="Calibri" w:hAnsi="Calibri" w:cs="Calibri"/>
          <w:lang w:eastAsia="sl-SI"/>
        </w:rPr>
        <w:t>bre</w:t>
      </w:r>
      <w:r w:rsidRPr="002D605F">
        <w:rPr>
          <w:rFonts w:ascii="Calibri" w:hAnsi="Calibri" w:cs="Calibri"/>
          <w:lang w:eastAsia="sl-SI"/>
        </w:rPr>
        <w:t>z DDV)</w:t>
      </w:r>
    </w:p>
    <w:p w14:paraId="11C3787B" w14:textId="77777777" w:rsidR="002700FD" w:rsidRPr="002700FD" w:rsidRDefault="002700FD" w:rsidP="002700FD">
      <w:pPr>
        <w:spacing w:line="276" w:lineRule="auto"/>
        <w:jc w:val="both"/>
        <w:rPr>
          <w:rFonts w:asciiTheme="majorHAnsi" w:hAnsiTheme="majorHAnsi" w:cstheme="majorHAnsi"/>
          <w:u w:val="single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2700FD" w:rsidRPr="002700FD" w14:paraId="53E64D88" w14:textId="77777777" w:rsidTr="00C24D3D">
        <w:trPr>
          <w:trHeight w:val="310"/>
        </w:trPr>
        <w:tc>
          <w:tcPr>
            <w:tcW w:w="2079" w:type="dxa"/>
          </w:tcPr>
          <w:p w14:paraId="12F1B66A" w14:textId="77777777" w:rsidR="002700FD" w:rsidRPr="002700FD" w:rsidRDefault="002700FD" w:rsidP="00C24D3D">
            <w:pPr>
              <w:pStyle w:val="Telobesedila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Naziv gradnje:</w:t>
            </w:r>
          </w:p>
        </w:tc>
        <w:tc>
          <w:tcPr>
            <w:tcW w:w="7513" w:type="dxa"/>
          </w:tcPr>
          <w:p w14:paraId="5DEFCF08" w14:textId="77777777" w:rsidR="002700FD" w:rsidRPr="002700FD" w:rsidRDefault="002700FD" w:rsidP="00C24D3D">
            <w:pPr>
              <w:pStyle w:val="Telobesedila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2700FD" w:rsidRPr="002700FD" w14:paraId="3A3F8E52" w14:textId="77777777" w:rsidTr="00C24D3D">
        <w:trPr>
          <w:trHeight w:val="375"/>
        </w:trPr>
        <w:tc>
          <w:tcPr>
            <w:tcW w:w="2079" w:type="dxa"/>
          </w:tcPr>
          <w:p w14:paraId="45EEFE87" w14:textId="77777777" w:rsidR="002700FD" w:rsidRPr="002700FD" w:rsidRDefault="002700FD" w:rsidP="00C24D3D">
            <w:pPr>
              <w:pStyle w:val="Telobesedila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Investitor:</w:t>
            </w:r>
          </w:p>
        </w:tc>
        <w:tc>
          <w:tcPr>
            <w:tcW w:w="7513" w:type="dxa"/>
          </w:tcPr>
          <w:p w14:paraId="7CA7539C" w14:textId="77777777" w:rsidR="002700FD" w:rsidRPr="002700FD" w:rsidRDefault="002700FD" w:rsidP="00C24D3D">
            <w:pPr>
              <w:pStyle w:val="Telobesedila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2700FD" w:rsidRPr="002700FD" w14:paraId="231B3E4E" w14:textId="77777777" w:rsidTr="00C24D3D">
        <w:trPr>
          <w:cantSplit/>
          <w:trHeight w:val="358"/>
        </w:trPr>
        <w:tc>
          <w:tcPr>
            <w:tcW w:w="2079" w:type="dxa"/>
            <w:vAlign w:val="bottom"/>
          </w:tcPr>
          <w:p w14:paraId="3343A300" w14:textId="77777777" w:rsidR="002700FD" w:rsidRPr="002700FD" w:rsidRDefault="002700FD" w:rsidP="00C24D3D">
            <w:pPr>
              <w:pStyle w:val="Telobesedila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Datum izvedbe:</w:t>
            </w:r>
          </w:p>
        </w:tc>
        <w:tc>
          <w:tcPr>
            <w:tcW w:w="7513" w:type="dxa"/>
            <w:vAlign w:val="bottom"/>
          </w:tcPr>
          <w:p w14:paraId="44D10E37" w14:textId="77777777" w:rsidR="002700FD" w:rsidRPr="002700FD" w:rsidRDefault="002700FD" w:rsidP="00C24D3D">
            <w:pPr>
              <w:pStyle w:val="Telobesedila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2700FD" w:rsidRPr="002700FD" w14:paraId="332C1D50" w14:textId="77777777" w:rsidTr="00C24D3D">
        <w:trPr>
          <w:trHeight w:val="258"/>
        </w:trPr>
        <w:tc>
          <w:tcPr>
            <w:tcW w:w="2079" w:type="dxa"/>
            <w:vAlign w:val="center"/>
          </w:tcPr>
          <w:p w14:paraId="67320682" w14:textId="77777777" w:rsidR="002700FD" w:rsidRPr="002700FD" w:rsidRDefault="002700FD" w:rsidP="00C24D3D">
            <w:pPr>
              <w:pStyle w:val="Telobesedila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Kraj izvedbe: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053090B5" w14:textId="77777777" w:rsidR="002700FD" w:rsidRPr="002700FD" w:rsidRDefault="002700FD" w:rsidP="00C24D3D">
            <w:pPr>
              <w:pStyle w:val="Telobesedila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DE2484" w:rsidRPr="002700FD" w14:paraId="69977C3E" w14:textId="77777777" w:rsidTr="00655A2C">
        <w:trPr>
          <w:trHeight w:val="258"/>
        </w:trPr>
        <w:tc>
          <w:tcPr>
            <w:tcW w:w="2079" w:type="dxa"/>
            <w:vAlign w:val="center"/>
          </w:tcPr>
          <w:p w14:paraId="20F52C3D" w14:textId="73EE2F60" w:rsidR="00DE2484" w:rsidRPr="002700FD" w:rsidRDefault="00DE2484" w:rsidP="00DE2484">
            <w:pPr>
              <w:pStyle w:val="Telobesedila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Vrednost pogodbe brez DDV:</w:t>
            </w:r>
          </w:p>
        </w:tc>
        <w:tc>
          <w:tcPr>
            <w:tcW w:w="7513" w:type="dxa"/>
            <w:tcBorders>
              <w:bottom w:val="single" w:sz="2" w:space="0" w:color="auto"/>
            </w:tcBorders>
            <w:vAlign w:val="center"/>
          </w:tcPr>
          <w:p w14:paraId="78AEEBC2" w14:textId="77777777" w:rsidR="00DE2484" w:rsidRPr="002700FD" w:rsidRDefault="00DE2484" w:rsidP="00DE2484">
            <w:pPr>
              <w:pStyle w:val="Telobesedila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2700FD" w:rsidRPr="002700FD" w14:paraId="1AA443BD" w14:textId="77777777" w:rsidTr="00C24D3D">
        <w:trPr>
          <w:trHeight w:val="258"/>
        </w:trPr>
        <w:tc>
          <w:tcPr>
            <w:tcW w:w="2079" w:type="dxa"/>
            <w:vAlign w:val="center"/>
          </w:tcPr>
          <w:p w14:paraId="524DEBAA" w14:textId="77777777" w:rsidR="002700FD" w:rsidRDefault="003C371D" w:rsidP="00C24D3D">
            <w:pPr>
              <w:pStyle w:val="Telobesedila"/>
              <w:spacing w:before="60" w:after="60"/>
              <w:jc w:val="right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Obseg del:</w:t>
            </w:r>
          </w:p>
          <w:p w14:paraId="232E07D5" w14:textId="77777777" w:rsidR="003C371D" w:rsidRDefault="003C371D" w:rsidP="00C24D3D">
            <w:pPr>
              <w:pStyle w:val="Telobesedila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  <w:p w14:paraId="3E6D4A53" w14:textId="2FD1C025" w:rsidR="003C371D" w:rsidRPr="002700FD" w:rsidRDefault="003C371D" w:rsidP="00C24D3D">
            <w:pPr>
              <w:pStyle w:val="Telobesedila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  <w:tc>
          <w:tcPr>
            <w:tcW w:w="7513" w:type="dxa"/>
            <w:tcBorders>
              <w:bottom w:val="single" w:sz="2" w:space="0" w:color="auto"/>
            </w:tcBorders>
            <w:vAlign w:val="center"/>
          </w:tcPr>
          <w:p w14:paraId="01C917D7" w14:textId="77777777" w:rsidR="002700FD" w:rsidRPr="002700FD" w:rsidRDefault="002700FD" w:rsidP="00C24D3D">
            <w:pPr>
              <w:pStyle w:val="Telobesedila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5088E5C1" w14:textId="77777777" w:rsidR="002700FD" w:rsidRPr="002700FD" w:rsidRDefault="002700FD" w:rsidP="002700FD">
      <w:pPr>
        <w:spacing w:line="276" w:lineRule="auto"/>
        <w:jc w:val="both"/>
        <w:rPr>
          <w:rFonts w:asciiTheme="majorHAnsi" w:hAnsiTheme="majorHAnsi" w:cstheme="maj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DE2484" w:rsidRPr="002700FD" w14:paraId="7F3A4402" w14:textId="77777777" w:rsidTr="00655A2C">
        <w:trPr>
          <w:trHeight w:val="310"/>
        </w:trPr>
        <w:tc>
          <w:tcPr>
            <w:tcW w:w="2079" w:type="dxa"/>
          </w:tcPr>
          <w:p w14:paraId="4392087E" w14:textId="77777777" w:rsidR="00DE2484" w:rsidRPr="002700FD" w:rsidRDefault="00DE2484" w:rsidP="00655A2C">
            <w:pPr>
              <w:pStyle w:val="Telobesedila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Naziv gradnje:</w:t>
            </w:r>
          </w:p>
        </w:tc>
        <w:tc>
          <w:tcPr>
            <w:tcW w:w="7513" w:type="dxa"/>
          </w:tcPr>
          <w:p w14:paraId="545C97D9" w14:textId="77777777" w:rsidR="00DE2484" w:rsidRPr="002700FD" w:rsidRDefault="00DE2484" w:rsidP="00655A2C">
            <w:pPr>
              <w:pStyle w:val="Telobesedila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DE2484" w:rsidRPr="002700FD" w14:paraId="2F45F804" w14:textId="77777777" w:rsidTr="00655A2C">
        <w:trPr>
          <w:trHeight w:val="375"/>
        </w:trPr>
        <w:tc>
          <w:tcPr>
            <w:tcW w:w="2079" w:type="dxa"/>
          </w:tcPr>
          <w:p w14:paraId="794FFB4E" w14:textId="77777777" w:rsidR="00DE2484" w:rsidRPr="002700FD" w:rsidRDefault="00DE2484" w:rsidP="00655A2C">
            <w:pPr>
              <w:pStyle w:val="Telobesedila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Investitor:</w:t>
            </w:r>
          </w:p>
        </w:tc>
        <w:tc>
          <w:tcPr>
            <w:tcW w:w="7513" w:type="dxa"/>
          </w:tcPr>
          <w:p w14:paraId="0C68E5D6" w14:textId="77777777" w:rsidR="00DE2484" w:rsidRPr="002700FD" w:rsidRDefault="00DE2484" w:rsidP="00655A2C">
            <w:pPr>
              <w:pStyle w:val="Telobesedila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DE2484" w:rsidRPr="002700FD" w14:paraId="4A364F8F" w14:textId="77777777" w:rsidTr="00655A2C">
        <w:trPr>
          <w:cantSplit/>
          <w:trHeight w:val="358"/>
        </w:trPr>
        <w:tc>
          <w:tcPr>
            <w:tcW w:w="2079" w:type="dxa"/>
            <w:vAlign w:val="bottom"/>
          </w:tcPr>
          <w:p w14:paraId="2A4890EA" w14:textId="77777777" w:rsidR="00DE2484" w:rsidRPr="002700FD" w:rsidRDefault="00DE2484" w:rsidP="00655A2C">
            <w:pPr>
              <w:pStyle w:val="Telobesedila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Datum izvedbe:</w:t>
            </w:r>
          </w:p>
        </w:tc>
        <w:tc>
          <w:tcPr>
            <w:tcW w:w="7513" w:type="dxa"/>
            <w:vAlign w:val="bottom"/>
          </w:tcPr>
          <w:p w14:paraId="3CEC2438" w14:textId="77777777" w:rsidR="00DE2484" w:rsidRPr="002700FD" w:rsidRDefault="00DE2484" w:rsidP="00655A2C">
            <w:pPr>
              <w:pStyle w:val="Telobesedila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DE2484" w:rsidRPr="002700FD" w14:paraId="36BF976C" w14:textId="77777777" w:rsidTr="00655A2C">
        <w:trPr>
          <w:trHeight w:val="258"/>
        </w:trPr>
        <w:tc>
          <w:tcPr>
            <w:tcW w:w="2079" w:type="dxa"/>
            <w:vAlign w:val="center"/>
          </w:tcPr>
          <w:p w14:paraId="20970B46" w14:textId="77777777" w:rsidR="00DE2484" w:rsidRPr="002700FD" w:rsidRDefault="00DE2484" w:rsidP="00655A2C">
            <w:pPr>
              <w:pStyle w:val="Telobesedila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Kraj izvedbe: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5D984C9A" w14:textId="77777777" w:rsidR="00DE2484" w:rsidRPr="002700FD" w:rsidRDefault="00DE2484" w:rsidP="00655A2C">
            <w:pPr>
              <w:pStyle w:val="Telobesedila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DE2484" w:rsidRPr="002700FD" w14:paraId="607BF981" w14:textId="77777777" w:rsidTr="00655A2C">
        <w:trPr>
          <w:trHeight w:val="258"/>
        </w:trPr>
        <w:tc>
          <w:tcPr>
            <w:tcW w:w="2079" w:type="dxa"/>
            <w:vAlign w:val="center"/>
          </w:tcPr>
          <w:p w14:paraId="6F20DE27" w14:textId="77777777" w:rsidR="00DE2484" w:rsidRPr="002700FD" w:rsidRDefault="00DE2484" w:rsidP="00655A2C">
            <w:pPr>
              <w:pStyle w:val="Telobesedila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Vrednost pogodbe brez DDV:</w:t>
            </w:r>
          </w:p>
        </w:tc>
        <w:tc>
          <w:tcPr>
            <w:tcW w:w="7513" w:type="dxa"/>
            <w:tcBorders>
              <w:bottom w:val="single" w:sz="2" w:space="0" w:color="auto"/>
            </w:tcBorders>
            <w:vAlign w:val="center"/>
          </w:tcPr>
          <w:p w14:paraId="5AF768CA" w14:textId="77777777" w:rsidR="00DE2484" w:rsidRPr="002700FD" w:rsidRDefault="00DE2484" w:rsidP="00655A2C">
            <w:pPr>
              <w:pStyle w:val="Telobesedila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DE2484" w:rsidRPr="002700FD" w14:paraId="05F821BA" w14:textId="77777777" w:rsidTr="00655A2C">
        <w:trPr>
          <w:trHeight w:val="258"/>
        </w:trPr>
        <w:tc>
          <w:tcPr>
            <w:tcW w:w="2079" w:type="dxa"/>
            <w:vAlign w:val="center"/>
          </w:tcPr>
          <w:p w14:paraId="6C714944" w14:textId="77777777" w:rsidR="00DE2484" w:rsidRDefault="00DE2484" w:rsidP="00655A2C">
            <w:pPr>
              <w:pStyle w:val="Telobesedila"/>
              <w:spacing w:before="60" w:after="60"/>
              <w:jc w:val="right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Obseg del:</w:t>
            </w:r>
          </w:p>
          <w:p w14:paraId="5114A5F2" w14:textId="77777777" w:rsidR="00DE2484" w:rsidRDefault="00DE2484" w:rsidP="00655A2C">
            <w:pPr>
              <w:pStyle w:val="Telobesedila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  <w:p w14:paraId="202F12A7" w14:textId="77777777" w:rsidR="00DE2484" w:rsidRPr="002700FD" w:rsidRDefault="00DE2484" w:rsidP="00655A2C">
            <w:pPr>
              <w:pStyle w:val="Telobesedila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  <w:tc>
          <w:tcPr>
            <w:tcW w:w="7513" w:type="dxa"/>
            <w:tcBorders>
              <w:bottom w:val="single" w:sz="2" w:space="0" w:color="auto"/>
            </w:tcBorders>
            <w:vAlign w:val="center"/>
          </w:tcPr>
          <w:p w14:paraId="48EB4D0F" w14:textId="77777777" w:rsidR="00DE2484" w:rsidRPr="002700FD" w:rsidRDefault="00DE2484" w:rsidP="00655A2C">
            <w:pPr>
              <w:pStyle w:val="Telobesedila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158ED32D" w14:textId="77777777" w:rsidR="006302EC" w:rsidRDefault="006302EC" w:rsidP="002700FD">
      <w:pPr>
        <w:spacing w:line="276" w:lineRule="auto"/>
        <w:jc w:val="both"/>
        <w:rPr>
          <w:rFonts w:asciiTheme="majorHAnsi" w:hAnsiTheme="majorHAnsi" w:cstheme="majorHAnsi"/>
        </w:rPr>
      </w:pPr>
    </w:p>
    <w:p w14:paraId="15FAD22A" w14:textId="77777777" w:rsidR="006302EC" w:rsidRDefault="006302EC" w:rsidP="003C371D">
      <w:pPr>
        <w:spacing w:line="264" w:lineRule="auto"/>
        <w:rPr>
          <w:rFonts w:asciiTheme="majorHAnsi" w:hAnsiTheme="majorHAnsi" w:cstheme="majorHAnsi"/>
        </w:rPr>
      </w:pPr>
    </w:p>
    <w:p w14:paraId="6C489869" w14:textId="77777777" w:rsidR="00534594" w:rsidRDefault="00534594" w:rsidP="003C371D">
      <w:pPr>
        <w:spacing w:line="264" w:lineRule="auto"/>
        <w:rPr>
          <w:rFonts w:asciiTheme="majorHAnsi" w:hAnsiTheme="majorHAnsi" w:cstheme="majorHAnsi"/>
        </w:rPr>
      </w:pPr>
    </w:p>
    <w:p w14:paraId="3E000833" w14:textId="77777777" w:rsidR="00534594" w:rsidRDefault="00534594" w:rsidP="003C371D">
      <w:pPr>
        <w:spacing w:line="264" w:lineRule="auto"/>
        <w:rPr>
          <w:rFonts w:asciiTheme="majorHAnsi" w:hAnsiTheme="majorHAnsi" w:cstheme="majorHAnsi"/>
        </w:rPr>
      </w:pPr>
    </w:p>
    <w:p w14:paraId="539DD4BF" w14:textId="7AA48E7A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Kraj:</w:t>
      </w:r>
      <w:r w:rsidRPr="002700FD">
        <w:rPr>
          <w:rFonts w:asciiTheme="majorHAnsi" w:hAnsiTheme="majorHAnsi" w:cstheme="majorHAnsi"/>
        </w:rPr>
        <w:tab/>
        <w:t>____________________</w:t>
      </w:r>
    </w:p>
    <w:p w14:paraId="68F7756E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860F930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Datum:</w:t>
      </w:r>
      <w:r w:rsidRPr="002700FD">
        <w:rPr>
          <w:rFonts w:asciiTheme="majorHAnsi" w:hAnsiTheme="majorHAnsi" w:cstheme="majorHAnsi"/>
        </w:rPr>
        <w:tab/>
        <w:t>____________________</w:t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 xml:space="preserve"> Žig:</w:t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>Podpis pooblaščene osebe:</w:t>
      </w:r>
    </w:p>
    <w:p w14:paraId="3B44ACC9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</w:p>
    <w:p w14:paraId="136F1B8C" w14:textId="2E002C12" w:rsidR="002B75B9" w:rsidRPr="006302EC" w:rsidRDefault="002700FD" w:rsidP="00DE2484">
      <w:pPr>
        <w:pStyle w:val="Noga"/>
        <w:tabs>
          <w:tab w:val="left" w:pos="3544"/>
        </w:tabs>
        <w:spacing w:line="276" w:lineRule="auto"/>
        <w:ind w:left="5812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_______________________</w:t>
      </w:r>
    </w:p>
    <w:sectPr w:rsidR="002B75B9" w:rsidRPr="006302EC" w:rsidSect="006302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5784A" w14:textId="77777777" w:rsidR="000929EF" w:rsidRDefault="000929EF" w:rsidP="005E08F3">
      <w:r>
        <w:separator/>
      </w:r>
    </w:p>
  </w:endnote>
  <w:endnote w:type="continuationSeparator" w:id="0">
    <w:p w14:paraId="51CD5FF2" w14:textId="77777777" w:rsidR="000929EF" w:rsidRDefault="000929EF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tevilkastrani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Noga"/>
          <w:framePr w:wrap="none" w:vAnchor="text" w:hAnchor="margin" w:xAlign="right" w:y="1"/>
          <w:rPr>
            <w:rStyle w:val="tevilkastrani"/>
          </w:rPr>
        </w:pPr>
        <w:r>
          <w:rPr>
            <w:rStyle w:val="tevilkastrani"/>
          </w:rPr>
          <w:fldChar w:fldCharType="begin"/>
        </w:r>
        <w:r>
          <w:rPr>
            <w:rStyle w:val="tevilkastrani"/>
          </w:rPr>
          <w:instrText xml:space="preserve"> PAGE </w:instrText>
        </w:r>
        <w:r>
          <w:rPr>
            <w:rStyle w:val="tevilkastrani"/>
          </w:rPr>
          <w:fldChar w:fldCharType="end"/>
        </w:r>
      </w:p>
    </w:sdtContent>
  </w:sdt>
  <w:p w14:paraId="2D21681A" w14:textId="77777777" w:rsidR="005E08F3" w:rsidRDefault="005E08F3" w:rsidP="005E08F3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tevilkastrani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Noga"/>
          <w:framePr w:wrap="none" w:vAnchor="text" w:hAnchor="margin" w:xAlign="right" w:y="1"/>
          <w:rPr>
            <w:rStyle w:val="tevilkastrani"/>
          </w:rPr>
        </w:pPr>
        <w:r>
          <w:rPr>
            <w:rStyle w:val="tevilkastrani"/>
          </w:rPr>
          <w:fldChar w:fldCharType="begin"/>
        </w:r>
        <w:r>
          <w:rPr>
            <w:rStyle w:val="tevilkastrani"/>
          </w:rPr>
          <w:instrText xml:space="preserve"> PAGE </w:instrText>
        </w:r>
        <w:r>
          <w:rPr>
            <w:rStyle w:val="tevilkastrani"/>
          </w:rPr>
          <w:fldChar w:fldCharType="separate"/>
        </w:r>
        <w:r>
          <w:rPr>
            <w:rStyle w:val="tevilkastrani"/>
            <w:noProof/>
          </w:rPr>
          <w:t>1</w:t>
        </w:r>
        <w:r>
          <w:rPr>
            <w:rStyle w:val="tevilkastrani"/>
          </w:rPr>
          <w:fldChar w:fldCharType="end"/>
        </w:r>
      </w:p>
    </w:sdtContent>
  </w:sdt>
  <w:p w14:paraId="2DE48C42" w14:textId="77777777" w:rsidR="005E08F3" w:rsidRDefault="005E08F3" w:rsidP="005E08F3">
    <w:pPr>
      <w:pStyle w:val="Nog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tevilkastrani"/>
      </w:rPr>
      <w:id w:val="-1392569984"/>
      <w:docPartObj>
        <w:docPartGallery w:val="Page Numbers (Bottom of Page)"/>
        <w:docPartUnique/>
      </w:docPartObj>
    </w:sdtPr>
    <w:sdtContent>
      <w:p w14:paraId="4798852C" w14:textId="520B630F" w:rsidR="006302EC" w:rsidRDefault="006302EC" w:rsidP="00B24AEF">
        <w:pPr>
          <w:pStyle w:val="Noga"/>
          <w:framePr w:wrap="none" w:vAnchor="text" w:hAnchor="margin" w:xAlign="right" w:y="1"/>
          <w:rPr>
            <w:rStyle w:val="tevilkastrani"/>
          </w:rPr>
        </w:pPr>
        <w:r>
          <w:rPr>
            <w:rStyle w:val="tevilkastrani"/>
          </w:rPr>
          <w:fldChar w:fldCharType="begin"/>
        </w:r>
        <w:r>
          <w:rPr>
            <w:rStyle w:val="tevilkastrani"/>
          </w:rPr>
          <w:instrText xml:space="preserve"> PAGE </w:instrText>
        </w:r>
        <w:r>
          <w:rPr>
            <w:rStyle w:val="tevilkastrani"/>
          </w:rPr>
          <w:fldChar w:fldCharType="separate"/>
        </w:r>
        <w:r>
          <w:rPr>
            <w:rStyle w:val="tevilkastrani"/>
            <w:noProof/>
          </w:rPr>
          <w:t>2</w:t>
        </w:r>
        <w:r>
          <w:rPr>
            <w:rStyle w:val="tevilkastrani"/>
          </w:rPr>
          <w:fldChar w:fldCharType="end"/>
        </w:r>
      </w:p>
    </w:sdtContent>
  </w:sdt>
  <w:p w14:paraId="7C63E285" w14:textId="77777777" w:rsidR="006302EC" w:rsidRDefault="006302EC" w:rsidP="006302EC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28DF1" w14:textId="77777777" w:rsidR="000929EF" w:rsidRDefault="000929EF" w:rsidP="005E08F3">
      <w:r>
        <w:separator/>
      </w:r>
    </w:p>
  </w:footnote>
  <w:footnote w:type="continuationSeparator" w:id="0">
    <w:p w14:paraId="45CAE920" w14:textId="77777777" w:rsidR="000929EF" w:rsidRDefault="000929EF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23ECA" w14:textId="77777777" w:rsidR="006950B6" w:rsidRDefault="006950B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8A2C5" w14:textId="77777777" w:rsidR="00B748A7" w:rsidRPr="000B6435" w:rsidRDefault="00B748A7" w:rsidP="00B748A7">
    <w:pPr>
      <w:pStyle w:val="Glava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>OBČINA OPLOTNICA</w:t>
    </w:r>
  </w:p>
  <w:p w14:paraId="23391E49" w14:textId="77777777" w:rsidR="00B748A7" w:rsidRPr="000B6435" w:rsidRDefault="00B748A7" w:rsidP="00B748A7">
    <w:pPr>
      <w:pStyle w:val="Glava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>Goriška cesta 4</w:t>
    </w:r>
  </w:p>
  <w:p w14:paraId="488F0B0D" w14:textId="614B8B44" w:rsidR="00110727" w:rsidRPr="006302EC" w:rsidRDefault="00B748A7" w:rsidP="00B748A7">
    <w:pPr>
      <w:pStyle w:val="Glava"/>
      <w:tabs>
        <w:tab w:val="left" w:pos="3823"/>
        <w:tab w:val="left" w:pos="5340"/>
      </w:tabs>
      <w:jc w:val="center"/>
      <w:rPr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>2317 Oplotnica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C377F" w14:textId="77777777" w:rsidR="006950B6" w:rsidRPr="006950B6" w:rsidRDefault="006950B6" w:rsidP="006950B6">
    <w:pPr>
      <w:pStyle w:val="Glava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6950B6">
      <w:rPr>
        <w:rFonts w:ascii="Calibri" w:hAnsi="Calibri" w:cs="Calibri"/>
        <w:color w:val="006A8E"/>
        <w:sz w:val="24"/>
      </w:rPr>
      <w:t>OBČINA OPLOTNICA</w:t>
    </w:r>
  </w:p>
  <w:p w14:paraId="5479DE2C" w14:textId="77777777" w:rsidR="006950B6" w:rsidRPr="006950B6" w:rsidRDefault="006950B6" w:rsidP="006950B6">
    <w:pPr>
      <w:pStyle w:val="Glava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6950B6">
      <w:rPr>
        <w:rFonts w:ascii="Calibri" w:hAnsi="Calibri" w:cs="Calibri"/>
        <w:color w:val="006A8E"/>
        <w:sz w:val="24"/>
      </w:rPr>
      <w:t>Goriška cesta 4</w:t>
    </w:r>
  </w:p>
  <w:p w14:paraId="2F214E79" w14:textId="624D326C" w:rsidR="006950B6" w:rsidRPr="006950B6" w:rsidRDefault="006950B6" w:rsidP="006950B6">
    <w:pPr>
      <w:pStyle w:val="Glava"/>
      <w:jc w:val="center"/>
      <w:rPr>
        <w:rFonts w:ascii="Calibri" w:hAnsi="Calibri" w:cs="Calibri"/>
      </w:rPr>
    </w:pPr>
    <w:r w:rsidRPr="006950B6">
      <w:rPr>
        <w:rFonts w:ascii="Calibri" w:hAnsi="Calibri" w:cs="Calibri"/>
        <w:color w:val="006A8E"/>
        <w:sz w:val="24"/>
      </w:rPr>
      <w:t>2317 Oplotnica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A58F7"/>
    <w:multiLevelType w:val="hybridMultilevel"/>
    <w:tmpl w:val="9E605CA8"/>
    <w:lvl w:ilvl="0" w:tplc="08090001">
      <w:start w:val="1"/>
      <w:numFmt w:val="bullet"/>
      <w:lvlText w:val=""/>
      <w:lvlJc w:val="left"/>
      <w:pPr>
        <w:ind w:left="118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1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D27D1E"/>
    <w:multiLevelType w:val="hybridMultilevel"/>
    <w:tmpl w:val="5F165684"/>
    <w:lvl w:ilvl="0" w:tplc="0424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264274">
    <w:abstractNumId w:val="3"/>
  </w:num>
  <w:num w:numId="2" w16cid:durableId="922681467">
    <w:abstractNumId w:val="1"/>
  </w:num>
  <w:num w:numId="3" w16cid:durableId="567039617">
    <w:abstractNumId w:val="7"/>
  </w:num>
  <w:num w:numId="4" w16cid:durableId="843545806">
    <w:abstractNumId w:val="6"/>
  </w:num>
  <w:num w:numId="5" w16cid:durableId="1956984476">
    <w:abstractNumId w:val="4"/>
  </w:num>
  <w:num w:numId="6" w16cid:durableId="1214461679">
    <w:abstractNumId w:val="5"/>
  </w:num>
  <w:num w:numId="7" w16cid:durableId="388500524">
    <w:abstractNumId w:val="0"/>
  </w:num>
  <w:num w:numId="8" w16cid:durableId="6657435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37091"/>
    <w:rsid w:val="00045A90"/>
    <w:rsid w:val="000929EF"/>
    <w:rsid w:val="000A0267"/>
    <w:rsid w:val="0010176C"/>
    <w:rsid w:val="00110727"/>
    <w:rsid w:val="001110C5"/>
    <w:rsid w:val="00114FB6"/>
    <w:rsid w:val="001B2BEC"/>
    <w:rsid w:val="001B7E0C"/>
    <w:rsid w:val="001C5E64"/>
    <w:rsid w:val="002700FD"/>
    <w:rsid w:val="00270701"/>
    <w:rsid w:val="002820F0"/>
    <w:rsid w:val="00294707"/>
    <w:rsid w:val="002B75B9"/>
    <w:rsid w:val="002D605F"/>
    <w:rsid w:val="002E25DE"/>
    <w:rsid w:val="002F75F2"/>
    <w:rsid w:val="00321B4C"/>
    <w:rsid w:val="00321E1D"/>
    <w:rsid w:val="00392FC3"/>
    <w:rsid w:val="003C371D"/>
    <w:rsid w:val="00404047"/>
    <w:rsid w:val="004512D8"/>
    <w:rsid w:val="0046048A"/>
    <w:rsid w:val="00491FA7"/>
    <w:rsid w:val="004B58EF"/>
    <w:rsid w:val="00500471"/>
    <w:rsid w:val="005160E1"/>
    <w:rsid w:val="00534594"/>
    <w:rsid w:val="005554B1"/>
    <w:rsid w:val="00560D98"/>
    <w:rsid w:val="00577196"/>
    <w:rsid w:val="005E08F3"/>
    <w:rsid w:val="006302EC"/>
    <w:rsid w:val="00670B03"/>
    <w:rsid w:val="006950B6"/>
    <w:rsid w:val="006B6560"/>
    <w:rsid w:val="007040EE"/>
    <w:rsid w:val="00746245"/>
    <w:rsid w:val="00760BF6"/>
    <w:rsid w:val="00790407"/>
    <w:rsid w:val="007A2202"/>
    <w:rsid w:val="007A2F77"/>
    <w:rsid w:val="007C357C"/>
    <w:rsid w:val="008002BA"/>
    <w:rsid w:val="00857461"/>
    <w:rsid w:val="008A102F"/>
    <w:rsid w:val="00900169"/>
    <w:rsid w:val="00923A42"/>
    <w:rsid w:val="00974148"/>
    <w:rsid w:val="0097656B"/>
    <w:rsid w:val="00983340"/>
    <w:rsid w:val="00A92466"/>
    <w:rsid w:val="00A96D37"/>
    <w:rsid w:val="00AF5705"/>
    <w:rsid w:val="00B333C5"/>
    <w:rsid w:val="00B66956"/>
    <w:rsid w:val="00B748A7"/>
    <w:rsid w:val="00B939BC"/>
    <w:rsid w:val="00BD0261"/>
    <w:rsid w:val="00C13CCB"/>
    <w:rsid w:val="00C57DF4"/>
    <w:rsid w:val="00CB1A25"/>
    <w:rsid w:val="00CE2B83"/>
    <w:rsid w:val="00CF672A"/>
    <w:rsid w:val="00D4200C"/>
    <w:rsid w:val="00D71A47"/>
    <w:rsid w:val="00D87318"/>
    <w:rsid w:val="00DD33B7"/>
    <w:rsid w:val="00DE21CA"/>
    <w:rsid w:val="00DE2484"/>
    <w:rsid w:val="00E21271"/>
    <w:rsid w:val="00E25810"/>
    <w:rsid w:val="00E426A3"/>
    <w:rsid w:val="00E553A5"/>
    <w:rsid w:val="00E57AD3"/>
    <w:rsid w:val="00ED6250"/>
    <w:rsid w:val="00F05596"/>
    <w:rsid w:val="00FE3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B75B9"/>
    <w:rPr>
      <w:lang w:val="sl-SI"/>
    </w:rPr>
  </w:style>
  <w:style w:type="paragraph" w:styleId="Naslov6">
    <w:name w:val="heading 6"/>
    <w:basedOn w:val="Navaden"/>
    <w:next w:val="Navaden"/>
    <w:link w:val="Naslov6Znak"/>
    <w:qFormat/>
    <w:rsid w:val="002700FD"/>
    <w:pPr>
      <w:spacing w:before="240" w:after="60"/>
      <w:jc w:val="both"/>
      <w:outlineLvl w:val="5"/>
    </w:pPr>
    <w:rPr>
      <w:rFonts w:eastAsia="Times New Roman" w:cs="Times New Roman"/>
      <w:b/>
      <w:szCs w:val="20"/>
      <w:lang w:eastAsia="sl-SI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6950B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2B75B9"/>
    <w:rPr>
      <w:rFonts w:eastAsia="Times New Roman" w:cs="Times New Roman"/>
      <w:b/>
      <w:szCs w:val="20"/>
      <w:lang w:val="x-none" w:eastAsia="x-none"/>
    </w:rPr>
  </w:style>
  <w:style w:type="table" w:styleId="Tabelamrea">
    <w:name w:val="Table Grid"/>
    <w:basedOn w:val="Navadnatabela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aliases w:val="Footer-PR"/>
    <w:basedOn w:val="Navaden"/>
    <w:link w:val="NogaZnak"/>
    <w:unhideWhenUsed/>
    <w:qFormat/>
    <w:rsid w:val="005E08F3"/>
    <w:pPr>
      <w:tabs>
        <w:tab w:val="center" w:pos="4513"/>
        <w:tab w:val="right" w:pos="9026"/>
      </w:tabs>
    </w:pPr>
  </w:style>
  <w:style w:type="character" w:customStyle="1" w:styleId="NogaZnak">
    <w:name w:val="Noga Znak"/>
    <w:aliases w:val="Footer-PR Znak"/>
    <w:basedOn w:val="Privzetapisavaodstavka"/>
    <w:link w:val="Noga"/>
    <w:rsid w:val="005E08F3"/>
    <w:rPr>
      <w:lang w:val="sl-SI"/>
    </w:rPr>
  </w:style>
  <w:style w:type="character" w:styleId="tevilkastrani">
    <w:name w:val="page number"/>
    <w:basedOn w:val="Privzetapisavaodstavka"/>
    <w:uiPriority w:val="99"/>
    <w:semiHidden/>
    <w:unhideWhenUsed/>
    <w:rsid w:val="005E08F3"/>
  </w:style>
  <w:style w:type="paragraph" w:styleId="Glava">
    <w:name w:val="header"/>
    <w:basedOn w:val="Navaden"/>
    <w:link w:val="GlavaZnak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GlavaZnak">
    <w:name w:val="Glava Znak"/>
    <w:basedOn w:val="Privzetapisavaodstavka"/>
    <w:link w:val="Glava"/>
    <w:uiPriority w:val="99"/>
    <w:qFormat/>
    <w:rsid w:val="00110727"/>
    <w:rPr>
      <w:lang w:val="sl-SI"/>
    </w:rPr>
  </w:style>
  <w:style w:type="paragraph" w:styleId="Telobesedila">
    <w:name w:val="Body Text"/>
    <w:basedOn w:val="Navaden"/>
    <w:link w:val="TelobesedilaZnak"/>
    <w:uiPriority w:val="99"/>
    <w:unhideWhenUsed/>
    <w:rsid w:val="00900169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00169"/>
    <w:rPr>
      <w:lang w:val="sl-SI"/>
    </w:rPr>
  </w:style>
  <w:style w:type="paragraph" w:styleId="Odstavekseznama">
    <w:name w:val="List Paragraph"/>
    <w:basedOn w:val="Navaden"/>
    <w:link w:val="OdstavekseznamaZnak"/>
    <w:qFormat/>
    <w:rsid w:val="00C13CCB"/>
    <w:pPr>
      <w:ind w:left="720"/>
      <w:contextualSpacing/>
    </w:pPr>
  </w:style>
  <w:style w:type="character" w:customStyle="1" w:styleId="OdstavekseznamaZnak">
    <w:name w:val="Odstavek seznama Znak"/>
    <w:basedOn w:val="Privzetapisavaodstavka"/>
    <w:link w:val="Odstavekseznama"/>
    <w:qFormat/>
    <w:rsid w:val="00C13CCB"/>
    <w:rPr>
      <w:lang w:val="sl-SI"/>
    </w:rPr>
  </w:style>
  <w:style w:type="character" w:customStyle="1" w:styleId="Naslov6Znak">
    <w:name w:val="Naslov 6 Znak"/>
    <w:basedOn w:val="Privzetapisavaodstavka"/>
    <w:link w:val="Naslov6"/>
    <w:rsid w:val="002700FD"/>
    <w:rPr>
      <w:rFonts w:eastAsia="Times New Roman" w:cs="Times New Roman"/>
      <w:b/>
      <w:szCs w:val="20"/>
      <w:lang w:val="sl-SI"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qFormat/>
    <w:rsid w:val="006950B6"/>
    <w:rPr>
      <w:rFonts w:asciiTheme="majorHAnsi" w:eastAsiaTheme="majorEastAsia" w:hAnsiTheme="majorHAnsi" w:cstheme="majorBidi"/>
      <w:i/>
      <w:iCs/>
      <w:color w:val="243F60" w:themeColor="accent1" w:themeShade="7F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Svetlana Čerič</cp:lastModifiedBy>
  <cp:revision>24</cp:revision>
  <dcterms:created xsi:type="dcterms:W3CDTF">2022-02-02T13:23:00Z</dcterms:created>
  <dcterms:modified xsi:type="dcterms:W3CDTF">2026-08-19T08:55:00Z</dcterms:modified>
</cp:coreProperties>
</file>